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8C" w:rsidRPr="00646C46" w:rsidRDefault="00115630" w:rsidP="00646C46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6C46">
        <w:rPr>
          <w:rFonts w:asciiTheme="minorHAnsi" w:hAnsiTheme="minorHAnsi" w:cstheme="minorHAnsi"/>
          <w:b/>
          <w:color w:val="000000"/>
          <w:sz w:val="20"/>
          <w:szCs w:val="20"/>
        </w:rPr>
        <w:t>ERCİYES ÜNİVERSİTESİ</w:t>
      </w:r>
      <w:r w:rsidR="00F20713" w:rsidRPr="00646C46">
        <w:rPr>
          <w:rFonts w:asciiTheme="minorHAnsi" w:hAnsiTheme="minorHAnsi" w:cstheme="minorHAnsi"/>
          <w:b/>
          <w:sz w:val="20"/>
          <w:szCs w:val="20"/>
        </w:rPr>
        <w:t xml:space="preserve"> SAĞLIK BİLİMLERİ FAKÜLTESİ HEMŞİRELİK BÖLÜMÜ 201</w:t>
      </w:r>
      <w:r w:rsidR="000D1BA3" w:rsidRPr="00646C46">
        <w:rPr>
          <w:rFonts w:asciiTheme="minorHAnsi" w:hAnsiTheme="minorHAnsi" w:cstheme="minorHAnsi"/>
          <w:b/>
          <w:sz w:val="20"/>
          <w:szCs w:val="20"/>
        </w:rPr>
        <w:t>9-2020</w:t>
      </w:r>
      <w:r w:rsidR="00F20713" w:rsidRPr="00646C46">
        <w:rPr>
          <w:rFonts w:asciiTheme="minorHAnsi" w:hAnsiTheme="minorHAnsi" w:cstheme="minorHAnsi"/>
          <w:b/>
          <w:sz w:val="20"/>
          <w:szCs w:val="20"/>
        </w:rPr>
        <w:t xml:space="preserve"> BAHAR DÖNEMİ</w:t>
      </w:r>
    </w:p>
    <w:p w:rsidR="00F20713" w:rsidRPr="00646C46" w:rsidRDefault="00115630" w:rsidP="00646C46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proofErr w:type="gramStart"/>
      <w:r w:rsidRPr="00646C46">
        <w:rPr>
          <w:rFonts w:asciiTheme="minorHAnsi" w:hAnsiTheme="minorHAnsi" w:cstheme="minorHAnsi"/>
          <w:b/>
          <w:sz w:val="20"/>
          <w:szCs w:val="20"/>
        </w:rPr>
        <w:t>II.SINIF</w:t>
      </w:r>
      <w:proofErr w:type="gramEnd"/>
      <w:r w:rsidRPr="00646C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20713" w:rsidRPr="00646C46">
        <w:rPr>
          <w:rFonts w:asciiTheme="minorHAnsi" w:hAnsiTheme="minorHAnsi" w:cstheme="minorHAnsi"/>
          <w:b/>
          <w:sz w:val="20"/>
          <w:szCs w:val="20"/>
        </w:rPr>
        <w:t>HEM 224 SAĞLIK DURUMUNDA</w:t>
      </w:r>
      <w:r w:rsidRPr="00646C46">
        <w:rPr>
          <w:rFonts w:asciiTheme="minorHAnsi" w:hAnsiTheme="minorHAnsi" w:cstheme="minorHAnsi"/>
          <w:b/>
          <w:sz w:val="20"/>
          <w:szCs w:val="20"/>
        </w:rPr>
        <w:t xml:space="preserve"> BOZULMA VE HEMŞİRELİK MODÜL II, </w:t>
      </w:r>
      <w:r w:rsidR="00F20713" w:rsidRPr="00646C46">
        <w:rPr>
          <w:rFonts w:asciiTheme="minorHAnsi" w:hAnsiTheme="minorHAnsi" w:cstheme="minorHAnsi"/>
          <w:b/>
          <w:sz w:val="20"/>
          <w:szCs w:val="20"/>
          <w:u w:val="single"/>
        </w:rPr>
        <w:t>3. ÜNİTE</w:t>
      </w:r>
      <w:r w:rsidR="00F20713" w:rsidRPr="00646C46">
        <w:rPr>
          <w:rFonts w:asciiTheme="minorHAnsi" w:hAnsiTheme="minorHAnsi" w:cstheme="minorHAnsi"/>
          <w:b/>
          <w:sz w:val="20"/>
          <w:szCs w:val="20"/>
        </w:rPr>
        <w:t xml:space="preserve"> DERS </w:t>
      </w:r>
      <w:r w:rsidRPr="00646C46">
        <w:rPr>
          <w:rFonts w:asciiTheme="minorHAnsi" w:hAnsiTheme="minorHAnsi" w:cstheme="minorHAnsi"/>
          <w:b/>
          <w:color w:val="000000"/>
          <w:sz w:val="20"/>
          <w:szCs w:val="20"/>
        </w:rPr>
        <w:t>PLANI</w:t>
      </w:r>
    </w:p>
    <w:p w:rsidR="00FA556E" w:rsidRPr="00646C46" w:rsidRDefault="00FA556E" w:rsidP="00646C46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0"/>
        <w:gridCol w:w="703"/>
        <w:gridCol w:w="704"/>
        <w:gridCol w:w="3473"/>
        <w:gridCol w:w="3357"/>
      </w:tblGrid>
      <w:tr w:rsidR="00F2071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13" w:rsidRPr="00646C46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Tarih / Saat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13" w:rsidRPr="00646C46" w:rsidRDefault="00F2071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13" w:rsidRPr="00646C46" w:rsidRDefault="00F2071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13" w:rsidRPr="00646C46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             Konu</w:t>
            </w:r>
          </w:p>
          <w:p w:rsidR="00F20713" w:rsidRPr="00646C46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13" w:rsidRPr="00646C46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 Öğretim Elemanları</w:t>
            </w:r>
          </w:p>
        </w:tc>
      </w:tr>
      <w:tr w:rsidR="00F2071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13" w:rsidRPr="00646C46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</w:t>
            </w:r>
            <w:r w:rsidR="005717ED"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6</w:t>
            </w:r>
            <w:r w:rsidR="00DE5259"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Mart </w:t>
            </w:r>
            <w:r w:rsidR="000D1BA3"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2020</w:t>
            </w:r>
          </w:p>
          <w:p w:rsidR="00F20713" w:rsidRPr="00646C46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Pazartesi</w:t>
            </w:r>
          </w:p>
          <w:p w:rsidR="00F20713" w:rsidRPr="00646C46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08.00-09.00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13" w:rsidRPr="00646C46" w:rsidRDefault="00F2071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0713" w:rsidRPr="00646C46" w:rsidRDefault="00F2071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0713" w:rsidRPr="00646C46" w:rsidRDefault="00F2071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13" w:rsidRPr="00646C46" w:rsidRDefault="00F2071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0713" w:rsidRPr="00646C46" w:rsidRDefault="00F2071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0713" w:rsidRPr="00646C46" w:rsidRDefault="00F2071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13" w:rsidRPr="00646C46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F20713" w:rsidRPr="00646C46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F20713" w:rsidRPr="00646C46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13" w:rsidRPr="00646C46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B1DF3" w:rsidRPr="00646C46" w:rsidTr="00DB1DF3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09.10-12.00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KAH</w:t>
            </w:r>
            <w:proofErr w:type="gramEnd"/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PTCA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Kardiak Aciller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İç Hastalıkları Hemşireliği AD</w:t>
            </w:r>
          </w:p>
        </w:tc>
      </w:tr>
      <w:tr w:rsidR="00DB1DF3" w:rsidRPr="00646C46" w:rsidTr="00DB1DF3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13.10-15.00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Kalbin fizik muayenesi 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Kalp hastalıklarında tanı yöntemleri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İç Hastalıkları Hemşireliği AD</w:t>
            </w:r>
          </w:p>
        </w:tc>
      </w:tr>
      <w:tr w:rsidR="00DB1DF3" w:rsidRPr="00646C46" w:rsidTr="006B5ED9">
        <w:trPr>
          <w:trHeight w:val="35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15.10-16.00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Kalbin </w:t>
            </w:r>
            <w:proofErr w:type="gramStart"/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enfeksiyon</w:t>
            </w:r>
            <w:proofErr w:type="gramEnd"/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hastalıkları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İç Hastalıkları Hemşireliği AD</w:t>
            </w: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16.00-17.00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Hipertansiyon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İç Hastalıkları Hemşireliği AD</w:t>
            </w: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17 Mart 2020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Salı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08.10-09.00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09.10-12.00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Antihipertansif</w:t>
            </w:r>
            <w:proofErr w:type="spellEnd"/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ilaçlar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Kalp yetmezliğinde kullanılan ilaçlar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Diüretikler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Eczacılık Fakültesi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13.10-14.00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Kalp Damar Sistemine Özgü Hemşirelik Uygulamaları </w:t>
            </w:r>
            <w:proofErr w:type="spellStart"/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Pulmoner</w:t>
            </w:r>
            <w:proofErr w:type="spellEnd"/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arter basıncı / CVP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İç Hastalıkları Hemşireliği AD</w:t>
            </w:r>
          </w:p>
        </w:tc>
      </w:tr>
      <w:tr w:rsidR="00DB1DF3" w:rsidRPr="00646C46" w:rsidTr="006B5ED9">
        <w:trPr>
          <w:trHeight w:val="669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14.10-17.00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 xml:space="preserve">Gebelik ve Doğumda Kalp Hastalığı 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Preeklemsi</w:t>
            </w:r>
            <w:proofErr w:type="spellEnd"/>
            <w:r w:rsidRPr="00646C46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Eklemsi</w:t>
            </w:r>
            <w:proofErr w:type="spellEnd"/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HELLP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Doğum ve Kadın Sağlığı Hemşireliği AD</w:t>
            </w: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18 Mart 2020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08.10-10.00   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Şok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46C46" w:rsidRDefault="00646C46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46C46" w:rsidRPr="00646C46" w:rsidRDefault="00646C46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Cerrahi Hastalıkları Hemşireliği AD</w:t>
            </w: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10.00-12.00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Açık Kalp Cerrahisi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Cerrahi Hastalıkları Hemşireliği AD</w:t>
            </w: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13.00-14.00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23 Mart 2020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Pazartesi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08.00-09.00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09.10-12.00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Ritim Bozuklukları (ST, SB, AF, PAT, VT)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Uyarı-ileti aritmileri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İç Hastalıkları Hemşireliği AD</w:t>
            </w:r>
          </w:p>
        </w:tc>
      </w:tr>
      <w:tr w:rsidR="00DB1DF3" w:rsidRPr="00646C46" w:rsidTr="006B5ED9">
        <w:trPr>
          <w:trHeight w:val="70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13.10-15.00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Antiaritmikler</w:t>
            </w:r>
            <w:proofErr w:type="spellEnd"/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Antianjinal</w:t>
            </w:r>
            <w:proofErr w:type="spellEnd"/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ilaçlar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Vazodilatörler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Eczacılık Fakültesi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15.10-17.00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Kapak Hastalıkları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Cerrahi Hastalıkları Hemşireliği AD</w:t>
            </w: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24 Mart 2020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Salı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08.10-09.00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09.10-10.00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Kalp-Damar Hastalıklarında Beslenme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Beslenme ve Diyetetik Bölümü</w:t>
            </w: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10.10-12.00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Miyokardİnfarktüsü</w:t>
            </w:r>
            <w:proofErr w:type="spellEnd"/>
            <w:r w:rsidRPr="00646C46">
              <w:rPr>
                <w:rFonts w:asciiTheme="minorHAnsi" w:hAnsiTheme="minorHAnsi" w:cstheme="minorHAnsi"/>
                <w:sz w:val="20"/>
                <w:szCs w:val="20"/>
              </w:rPr>
              <w:t xml:space="preserve"> (Vaka sunumu)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646C46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İç Hastalıkları Hemşireliği A</w:t>
            </w:r>
            <w:r w:rsidR="00DB1DF3" w:rsidRPr="00646C4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</w:tr>
      <w:tr w:rsidR="00DB1DF3" w:rsidRPr="00646C46" w:rsidTr="006B5ED9">
        <w:trPr>
          <w:trHeight w:val="516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13.10-14.00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Damar Hastalıklarında Fizik Muayene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Damar Hastalıklarında Tanı Yöntemleri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646C46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İç Hastalıkları Hemşireliği A</w:t>
            </w:r>
            <w:r w:rsidR="00DB1DF3" w:rsidRPr="00646C4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14.00-16.00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Preeklemsi</w:t>
            </w:r>
            <w:proofErr w:type="spellEnd"/>
            <w:r w:rsidRPr="00646C46">
              <w:rPr>
                <w:rFonts w:asciiTheme="minorHAnsi" w:hAnsiTheme="minorHAnsi" w:cstheme="minorHAnsi"/>
                <w:sz w:val="20"/>
                <w:szCs w:val="20"/>
              </w:rPr>
              <w:t xml:space="preserve"> (Vaka sunumu)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Doğum ve Kadın Sağlığı Hemşireliği AD</w:t>
            </w: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16.10-17.00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B1DF3" w:rsidRPr="00646C46" w:rsidTr="006B5ED9">
        <w:trPr>
          <w:trHeight w:val="81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25 Mart 2020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08.10-10.00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Anevrizmalar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Burger</w:t>
            </w:r>
            <w:proofErr w:type="spellEnd"/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Hastalığı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 xml:space="preserve">DVT, Varis, </w:t>
            </w:r>
            <w:proofErr w:type="spellStart"/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Reynoud</w:t>
            </w:r>
            <w:proofErr w:type="spellEnd"/>
            <w:r w:rsidRPr="00646C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fenomeni</w:t>
            </w:r>
            <w:proofErr w:type="gram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Cerrahi Hastalıkları Hemşireliği AD</w:t>
            </w: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10.10-11.00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Açık kalp cerrahisi (Vaka sunumu)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Cerrahi Hastalıkları Hemşireliği AD</w:t>
            </w: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11.10-12.00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MODÜL DEĞERLENDİRME VE UYGULAMA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BİLGİLENDİRME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.  Ü. Özlem Ceyhan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Arş. Gör. Gülseren Maraş</w:t>
            </w:r>
          </w:p>
        </w:tc>
      </w:tr>
      <w:tr w:rsidR="00DB1DF3" w:rsidRPr="00646C46" w:rsidTr="006B5ED9">
        <w:trPr>
          <w:trHeight w:val="187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13.10-14.00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30-31 Mart 2020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Pazartesi, Salı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08.00- 17.00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Uygulamadan Sorumlu Öğretim Elemanları</w:t>
            </w: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01 Nisan 2020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08.00- 12.00</w:t>
            </w:r>
          </w:p>
          <w:p w:rsidR="00EB6499" w:rsidRPr="00646C46" w:rsidRDefault="00EB6499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13.00-14.00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EB6499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Vaka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Uygulamadan Sorumlu Öğretim Elemanları</w:t>
            </w: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06-07 Nisan 2020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Pazartesi, Salı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08.00- 17.00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Uygulamadan Sorumlu Öğretim Elemanları</w:t>
            </w: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08</w:t>
            </w: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Nisan</w:t>
            </w: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2020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11.00-12.00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MODÜL VİZE SINAVI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.  Ü. Özlem Ceyhan</w:t>
            </w:r>
          </w:p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Arş. Gör. Gülseren Maraş</w:t>
            </w: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13-14 Nisan 2020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Pazartesi, Salı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08.00- 17.00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Uygulamadan Sorumlu Öğretim Elemanları</w:t>
            </w:r>
          </w:p>
        </w:tc>
      </w:tr>
      <w:tr w:rsidR="00DB1DF3" w:rsidRPr="00646C46" w:rsidTr="006B5ED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15 Nisan 2020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08.00- 12.00</w:t>
            </w:r>
          </w:p>
          <w:p w:rsidR="00EB6499" w:rsidRPr="00646C46" w:rsidRDefault="00EB6499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13.10-14.00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1DF3" w:rsidRPr="00646C46" w:rsidRDefault="00EB6499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Vaka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Uygulamadan Sorumlu Öğretim Elemanları</w:t>
            </w:r>
          </w:p>
        </w:tc>
      </w:tr>
    </w:tbl>
    <w:p w:rsidR="00F20713" w:rsidRPr="00646C46" w:rsidRDefault="00F20713" w:rsidP="00646C46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1932A3" w:rsidRPr="00646C46" w:rsidRDefault="001932A3" w:rsidP="00646C46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46C46">
        <w:rPr>
          <w:rFonts w:asciiTheme="minorHAnsi" w:hAnsiTheme="minorHAnsi" w:cstheme="minorHAnsi"/>
          <w:b/>
          <w:sz w:val="20"/>
          <w:szCs w:val="20"/>
        </w:rPr>
        <w:t>Teori:</w:t>
      </w:r>
      <w:r w:rsidRPr="00646C46">
        <w:rPr>
          <w:rFonts w:asciiTheme="minorHAnsi" w:hAnsiTheme="minorHAnsi" w:cstheme="minorHAnsi"/>
          <w:sz w:val="20"/>
          <w:szCs w:val="20"/>
        </w:rPr>
        <w:t xml:space="preserve"> </w:t>
      </w:r>
      <w:r w:rsidR="00EC608A" w:rsidRPr="00646C46">
        <w:rPr>
          <w:rFonts w:asciiTheme="minorHAnsi" w:hAnsiTheme="minorHAnsi" w:cstheme="minorHAnsi"/>
          <w:sz w:val="20"/>
          <w:szCs w:val="20"/>
        </w:rPr>
        <w:t>36</w:t>
      </w:r>
      <w:r w:rsidRPr="00646C46">
        <w:rPr>
          <w:rFonts w:asciiTheme="minorHAnsi" w:hAnsiTheme="minorHAnsi" w:cstheme="minorHAnsi"/>
          <w:sz w:val="20"/>
          <w:szCs w:val="20"/>
        </w:rPr>
        <w:t xml:space="preserve"> saat</w:t>
      </w:r>
      <w:bookmarkStart w:id="0" w:name="_GoBack"/>
      <w:bookmarkEnd w:id="0"/>
    </w:p>
    <w:p w:rsidR="001932A3" w:rsidRPr="00646C46" w:rsidRDefault="001932A3" w:rsidP="00646C46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46C46">
        <w:rPr>
          <w:rFonts w:asciiTheme="minorHAnsi" w:hAnsiTheme="minorHAnsi" w:cstheme="minorHAnsi"/>
          <w:b/>
          <w:sz w:val="20"/>
          <w:szCs w:val="20"/>
        </w:rPr>
        <w:t>Uygulama:</w:t>
      </w:r>
      <w:r w:rsidRPr="00646C46">
        <w:rPr>
          <w:rFonts w:asciiTheme="minorHAnsi" w:hAnsiTheme="minorHAnsi" w:cstheme="minorHAnsi"/>
          <w:sz w:val="20"/>
          <w:szCs w:val="20"/>
        </w:rPr>
        <w:t xml:space="preserve"> 56 saat</w:t>
      </w:r>
    </w:p>
    <w:p w:rsidR="0034480F" w:rsidRPr="00646C46" w:rsidRDefault="001932A3" w:rsidP="00646C46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46C46">
        <w:rPr>
          <w:rFonts w:asciiTheme="minorHAnsi" w:hAnsiTheme="minorHAnsi" w:cstheme="minorHAnsi"/>
          <w:b/>
          <w:sz w:val="20"/>
          <w:szCs w:val="20"/>
        </w:rPr>
        <w:t>Hazırlık:</w:t>
      </w:r>
      <w:r w:rsidR="00607335" w:rsidRPr="00646C46">
        <w:rPr>
          <w:rFonts w:asciiTheme="minorHAnsi" w:hAnsiTheme="minorHAnsi" w:cstheme="minorHAnsi"/>
          <w:sz w:val="20"/>
          <w:szCs w:val="20"/>
        </w:rPr>
        <w:t xml:space="preserve"> </w:t>
      </w:r>
      <w:r w:rsidR="00D17038" w:rsidRPr="00646C46">
        <w:rPr>
          <w:rFonts w:asciiTheme="minorHAnsi" w:hAnsiTheme="minorHAnsi" w:cstheme="minorHAnsi"/>
          <w:sz w:val="20"/>
          <w:szCs w:val="20"/>
        </w:rPr>
        <w:t>7</w:t>
      </w:r>
      <w:r w:rsidRPr="00646C46">
        <w:rPr>
          <w:rFonts w:asciiTheme="minorHAnsi" w:hAnsiTheme="minorHAnsi" w:cstheme="minorHAnsi"/>
          <w:sz w:val="20"/>
          <w:szCs w:val="20"/>
        </w:rPr>
        <w:t xml:space="preserve"> saat</w:t>
      </w:r>
    </w:p>
    <w:p w:rsidR="008431B0" w:rsidRPr="00646C46" w:rsidRDefault="008431B0" w:rsidP="00646C46">
      <w:pPr>
        <w:spacing w:after="120"/>
        <w:rPr>
          <w:rFonts w:asciiTheme="minorHAnsi" w:hAnsiTheme="minorHAnsi" w:cstheme="minorHAnsi"/>
          <w:sz w:val="20"/>
          <w:szCs w:val="20"/>
        </w:rPr>
      </w:pPr>
    </w:p>
    <w:p w:rsidR="008431B0" w:rsidRPr="00646C46" w:rsidRDefault="008431B0" w:rsidP="00646C46">
      <w:pPr>
        <w:spacing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6C46">
        <w:rPr>
          <w:rFonts w:asciiTheme="minorHAnsi" w:hAnsiTheme="minorHAnsi" w:cstheme="minorHAnsi"/>
          <w:b/>
          <w:sz w:val="20"/>
          <w:szCs w:val="20"/>
        </w:rPr>
        <w:t xml:space="preserve">Modül Sorumlusu: Dr. </w:t>
      </w:r>
      <w:proofErr w:type="spellStart"/>
      <w:r w:rsidRPr="00646C46">
        <w:rPr>
          <w:rFonts w:asciiTheme="minorHAnsi" w:hAnsiTheme="minorHAnsi" w:cstheme="minorHAnsi"/>
          <w:b/>
          <w:sz w:val="20"/>
          <w:szCs w:val="20"/>
        </w:rPr>
        <w:t>Öğr</w:t>
      </w:r>
      <w:proofErr w:type="spellEnd"/>
      <w:r w:rsidRPr="00646C46">
        <w:rPr>
          <w:rFonts w:asciiTheme="minorHAnsi" w:hAnsiTheme="minorHAnsi" w:cstheme="minorHAnsi"/>
          <w:b/>
          <w:sz w:val="20"/>
          <w:szCs w:val="20"/>
        </w:rPr>
        <w:t>.</w:t>
      </w:r>
      <w:r w:rsidR="0069418C" w:rsidRPr="00646C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46C46">
        <w:rPr>
          <w:rFonts w:asciiTheme="minorHAnsi" w:hAnsiTheme="minorHAnsi" w:cstheme="minorHAnsi"/>
          <w:b/>
          <w:sz w:val="20"/>
          <w:szCs w:val="20"/>
        </w:rPr>
        <w:t xml:space="preserve"> Ü. Özlem Ceyhan</w:t>
      </w:r>
    </w:p>
    <w:p w:rsidR="008431B0" w:rsidRPr="00646C46" w:rsidRDefault="008431B0" w:rsidP="00646C46">
      <w:pPr>
        <w:spacing w:after="120"/>
        <w:jc w:val="right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646C46">
        <w:rPr>
          <w:rFonts w:asciiTheme="minorHAnsi" w:hAnsiTheme="minorHAnsi" w:cstheme="minorHAnsi"/>
          <w:b/>
          <w:sz w:val="20"/>
          <w:szCs w:val="20"/>
        </w:rPr>
        <w:t xml:space="preserve">Ünite Sorumlusu: </w:t>
      </w:r>
      <w:r w:rsidR="0069418C" w:rsidRPr="00646C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46C46">
        <w:rPr>
          <w:rFonts w:asciiTheme="minorHAnsi" w:hAnsiTheme="minorHAnsi" w:cstheme="minorHAnsi"/>
          <w:b/>
          <w:sz w:val="20"/>
          <w:szCs w:val="20"/>
        </w:rPr>
        <w:t xml:space="preserve"> Arş.</w:t>
      </w:r>
      <w:r w:rsidR="0069418C" w:rsidRPr="00646C4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 w:rsidRPr="00646C46">
        <w:rPr>
          <w:rFonts w:asciiTheme="minorHAnsi" w:hAnsiTheme="minorHAnsi" w:cstheme="minorHAnsi"/>
          <w:b/>
          <w:sz w:val="20"/>
          <w:szCs w:val="20"/>
        </w:rPr>
        <w:t xml:space="preserve">Gör. </w:t>
      </w:r>
      <w:r w:rsidR="000D1BA3" w:rsidRPr="00646C46">
        <w:rPr>
          <w:rFonts w:asciiTheme="minorHAnsi" w:hAnsiTheme="minorHAnsi" w:cstheme="minorHAnsi"/>
          <w:b/>
          <w:sz w:val="20"/>
          <w:szCs w:val="20"/>
        </w:rPr>
        <w:t>Gülseren Maraş</w:t>
      </w:r>
      <w:r w:rsidRPr="00646C4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E6F37" w:rsidRPr="00646C46" w:rsidRDefault="00CE6F37" w:rsidP="00646C46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CE6F37" w:rsidRPr="00646C46" w:rsidRDefault="00CE6F37" w:rsidP="00646C46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CE6F37" w:rsidRPr="00646C46" w:rsidRDefault="00CE6F37" w:rsidP="00646C46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01471" w:rsidRPr="00646C46" w:rsidRDefault="00D01471" w:rsidP="00646C46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sectPr w:rsidR="00D01471" w:rsidRPr="00646C46" w:rsidSect="0026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705DE"/>
    <w:multiLevelType w:val="hybridMultilevel"/>
    <w:tmpl w:val="83BC51D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3"/>
    <w:rsid w:val="000B3E44"/>
    <w:rsid w:val="000D1BA3"/>
    <w:rsid w:val="001023C5"/>
    <w:rsid w:val="00115630"/>
    <w:rsid w:val="00172054"/>
    <w:rsid w:val="001932A3"/>
    <w:rsid w:val="002603DF"/>
    <w:rsid w:val="00264481"/>
    <w:rsid w:val="00295792"/>
    <w:rsid w:val="0034480F"/>
    <w:rsid w:val="00443155"/>
    <w:rsid w:val="004E7D75"/>
    <w:rsid w:val="005717ED"/>
    <w:rsid w:val="005A166E"/>
    <w:rsid w:val="00607335"/>
    <w:rsid w:val="00646C46"/>
    <w:rsid w:val="0069418C"/>
    <w:rsid w:val="006B5ED9"/>
    <w:rsid w:val="006D5159"/>
    <w:rsid w:val="006F07CB"/>
    <w:rsid w:val="007B02B1"/>
    <w:rsid w:val="007F5C2C"/>
    <w:rsid w:val="008431B0"/>
    <w:rsid w:val="00955CBB"/>
    <w:rsid w:val="009C00E3"/>
    <w:rsid w:val="00A22581"/>
    <w:rsid w:val="00A52C4B"/>
    <w:rsid w:val="00A9660E"/>
    <w:rsid w:val="00AF7963"/>
    <w:rsid w:val="00B154DB"/>
    <w:rsid w:val="00B63D8B"/>
    <w:rsid w:val="00BC2EDF"/>
    <w:rsid w:val="00C93F25"/>
    <w:rsid w:val="00CE6F37"/>
    <w:rsid w:val="00D01471"/>
    <w:rsid w:val="00D17038"/>
    <w:rsid w:val="00D45986"/>
    <w:rsid w:val="00D56F81"/>
    <w:rsid w:val="00D63303"/>
    <w:rsid w:val="00D747C7"/>
    <w:rsid w:val="00DB1DF3"/>
    <w:rsid w:val="00DE5259"/>
    <w:rsid w:val="00DE5AA8"/>
    <w:rsid w:val="00E41E1B"/>
    <w:rsid w:val="00EB6499"/>
    <w:rsid w:val="00EC608A"/>
    <w:rsid w:val="00EF0F79"/>
    <w:rsid w:val="00F20713"/>
    <w:rsid w:val="00FA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FE165-BE79-43C0-B6D9-B1935F10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D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75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rsid w:val="00CE6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sbf</cp:lastModifiedBy>
  <cp:revision>11</cp:revision>
  <cp:lastPrinted>2019-06-20T06:13:00Z</cp:lastPrinted>
  <dcterms:created xsi:type="dcterms:W3CDTF">2019-07-01T06:14:00Z</dcterms:created>
  <dcterms:modified xsi:type="dcterms:W3CDTF">2019-07-03T13:06:00Z</dcterms:modified>
</cp:coreProperties>
</file>